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994DA8">
        <w:rPr>
          <w:bCs/>
          <w:sz w:val="22"/>
          <w:szCs w:val="22"/>
        </w:rPr>
        <w:t>20</w:t>
      </w:r>
      <w:r w:rsidRPr="007439BA">
        <w:rPr>
          <w:bCs/>
          <w:sz w:val="22"/>
          <w:szCs w:val="22"/>
        </w:rPr>
        <w:t xml:space="preserve">» </w:t>
      </w:r>
      <w:r w:rsidR="00994DA8">
        <w:rPr>
          <w:bCs/>
          <w:sz w:val="22"/>
          <w:szCs w:val="22"/>
        </w:rPr>
        <w:t>ноября</w:t>
      </w:r>
      <w:r w:rsidRPr="007439BA">
        <w:rPr>
          <w:bCs/>
          <w:sz w:val="22"/>
          <w:szCs w:val="22"/>
        </w:rPr>
        <w:t xml:space="preserve"> </w:t>
      </w:r>
      <w:r w:rsidR="00C550A0">
        <w:rPr>
          <w:bCs/>
          <w:sz w:val="22"/>
          <w:szCs w:val="22"/>
        </w:rPr>
        <w:t>20</w:t>
      </w:r>
      <w:r w:rsidR="00491B39">
        <w:rPr>
          <w:bCs/>
          <w:sz w:val="22"/>
          <w:szCs w:val="22"/>
        </w:rPr>
        <w:t>20</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B52210" w:rsidRDefault="00B52210" w:rsidP="007439BA">
      <w:pPr>
        <w:jc w:val="center"/>
        <w:rPr>
          <w:b/>
          <w:bCs/>
        </w:rPr>
      </w:pP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050EED" w:rsidRPr="00050EED">
        <w:t xml:space="preserve">Выполнение полного комплекса работ </w:t>
      </w:r>
      <w:r w:rsidR="00994DA8" w:rsidRPr="00994DA8">
        <w:t xml:space="preserve">по строительству и вводу в эксплуатацию распределительной </w:t>
      </w:r>
      <w:r w:rsidR="00994DA8">
        <w:t>сети 20кВ АО «</w:t>
      </w:r>
      <w:r w:rsidR="00994DA8" w:rsidRPr="00994DA8">
        <w:t>Синтез Групп</w:t>
      </w:r>
      <w:r w:rsidR="00994DA8">
        <w:t>»</w:t>
      </w:r>
      <w:r w:rsidR="00994DA8" w:rsidRPr="00994DA8">
        <w:t xml:space="preserve"> для повышения надежности электроснабжения потребителей</w:t>
      </w:r>
      <w:r w:rsidR="00050EED">
        <w:t>.</w:t>
      </w:r>
    </w:p>
    <w:p w:rsidR="008405CD" w:rsidRPr="008405CD" w:rsidRDefault="008405CD" w:rsidP="008405CD">
      <w:pPr>
        <w:spacing w:after="24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город Москва</w:t>
      </w:r>
      <w:r w:rsidRPr="008405CD">
        <w:rPr>
          <w:b/>
        </w:rPr>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8405CD" w:rsidRDefault="008405CD" w:rsidP="008405CD">
      <w:pPr>
        <w:spacing w:after="120"/>
        <w:ind w:firstLine="709"/>
        <w:jc w:val="both"/>
        <w:rPr>
          <w:b/>
          <w:sz w:val="23"/>
          <w:szCs w:val="23"/>
        </w:rPr>
      </w:pPr>
      <w:r>
        <w:t>Начальная (максимальная) цена договора</w:t>
      </w:r>
      <w:r w:rsidRPr="0082608B">
        <w:t xml:space="preserve"> составляет: </w:t>
      </w:r>
      <w:r w:rsidR="00994DA8" w:rsidRPr="00994DA8">
        <w:rPr>
          <w:b/>
          <w:bCs/>
        </w:rPr>
        <w:t>23</w:t>
      </w:r>
      <w:r w:rsidR="00994DA8">
        <w:rPr>
          <w:b/>
          <w:bCs/>
        </w:rPr>
        <w:t> </w:t>
      </w:r>
      <w:r w:rsidR="00994DA8" w:rsidRPr="00994DA8">
        <w:rPr>
          <w:b/>
          <w:bCs/>
        </w:rPr>
        <w:t>455</w:t>
      </w:r>
      <w:r w:rsidR="00994DA8">
        <w:rPr>
          <w:b/>
          <w:bCs/>
        </w:rPr>
        <w:t> </w:t>
      </w:r>
      <w:r w:rsidR="00994DA8" w:rsidRPr="00994DA8">
        <w:rPr>
          <w:b/>
          <w:bCs/>
        </w:rPr>
        <w:t>890</w:t>
      </w:r>
      <w:r w:rsidR="00994DA8">
        <w:rPr>
          <w:b/>
          <w:bCs/>
        </w:rPr>
        <w:t>,00</w:t>
      </w:r>
      <w:r w:rsidR="00FA7220" w:rsidRPr="00FA7220">
        <w:rPr>
          <w:b/>
          <w:bCs/>
        </w:rPr>
        <w:t xml:space="preserve"> </w:t>
      </w:r>
      <w:r w:rsidR="004632AA">
        <w:rPr>
          <w:bCs/>
          <w:color w:val="000000"/>
        </w:rPr>
        <w:t>(</w:t>
      </w:r>
      <w:r w:rsidR="00994DA8">
        <w:t>Двадцать три</w:t>
      </w:r>
      <w:r w:rsidR="00FA7220" w:rsidRPr="00FA7220">
        <w:t xml:space="preserve"> миллион</w:t>
      </w:r>
      <w:r w:rsidR="00994DA8">
        <w:t>а</w:t>
      </w:r>
      <w:r w:rsidR="00FA7220" w:rsidRPr="00FA7220">
        <w:t xml:space="preserve"> </w:t>
      </w:r>
      <w:r w:rsidR="00994DA8">
        <w:t>четыреста пятьдесят пять</w:t>
      </w:r>
      <w:r w:rsidR="00FA7220" w:rsidRPr="00FA7220">
        <w:t xml:space="preserve"> тысяч </w:t>
      </w:r>
      <w:r w:rsidR="00994DA8">
        <w:t>восемьсот девяносто</w:t>
      </w:r>
      <w:r w:rsidR="004632AA">
        <w:rPr>
          <w:bCs/>
          <w:color w:val="000000"/>
        </w:rPr>
        <w:t>) рубл</w:t>
      </w:r>
      <w:r w:rsidR="00C82F59">
        <w:rPr>
          <w:bCs/>
          <w:color w:val="000000"/>
        </w:rPr>
        <w:t>ей</w:t>
      </w:r>
      <w:r w:rsidR="004632AA">
        <w:rPr>
          <w:bCs/>
          <w:color w:val="000000"/>
        </w:rPr>
        <w:t xml:space="preserve"> </w:t>
      </w:r>
      <w:r w:rsidR="00994DA8">
        <w:rPr>
          <w:bCs/>
          <w:color w:val="000000"/>
        </w:rPr>
        <w:t>0</w:t>
      </w:r>
      <w:r w:rsidR="00FA7220">
        <w:rPr>
          <w:bCs/>
          <w:color w:val="000000"/>
        </w:rPr>
        <w:t>0</w:t>
      </w:r>
      <w:r w:rsidR="004632AA">
        <w:rPr>
          <w:bCs/>
        </w:rPr>
        <w:t xml:space="preserve"> копеек,</w:t>
      </w:r>
      <w:r w:rsidR="004632AA">
        <w:t xml:space="preserve"> </w:t>
      </w:r>
      <w:r w:rsidR="004632AA">
        <w:rPr>
          <w:bCs/>
        </w:rPr>
        <w:t>в том числе НДС</w:t>
      </w:r>
      <w:r w:rsidR="0028103D">
        <w:rPr>
          <w:bCs/>
        </w:rPr>
        <w:t xml:space="preserve"> 20%</w:t>
      </w:r>
      <w:r w:rsidR="004632AA">
        <w:t xml:space="preserve"> – </w:t>
      </w:r>
      <w:r w:rsidR="00994DA8">
        <w:t>3 909 315,00</w:t>
      </w:r>
      <w:r w:rsidR="00FA7220" w:rsidRPr="000150DB">
        <w:t xml:space="preserve"> </w:t>
      </w:r>
      <w:r w:rsidR="004632AA">
        <w:rPr>
          <w:bCs/>
        </w:rPr>
        <w:t>(</w:t>
      </w:r>
      <w:r w:rsidR="00FA7220" w:rsidRPr="00FA7220">
        <w:t xml:space="preserve">Три миллиона </w:t>
      </w:r>
      <w:r w:rsidR="00994DA8">
        <w:t>девятьсот девять</w:t>
      </w:r>
      <w:r w:rsidR="00FA7220" w:rsidRPr="00FA7220">
        <w:t xml:space="preserve"> тысяч </w:t>
      </w:r>
      <w:r w:rsidR="00994DA8">
        <w:t>триста пятнадцать</w:t>
      </w:r>
      <w:r w:rsidR="004632AA">
        <w:rPr>
          <w:bCs/>
        </w:rPr>
        <w:t xml:space="preserve">) рублей </w:t>
      </w:r>
      <w:r w:rsidR="00994DA8">
        <w:rPr>
          <w:bCs/>
        </w:rPr>
        <w:t>00</w:t>
      </w:r>
      <w:r w:rsidR="004632AA">
        <w:rPr>
          <w:bCs/>
        </w:rPr>
        <w:t xml:space="preserve"> </w:t>
      </w:r>
      <w:r w:rsidR="00FA7220">
        <w:rPr>
          <w:bCs/>
        </w:rPr>
        <w:t>копеек</w:t>
      </w:r>
      <w:r w:rsidRPr="008405CD">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093A1F" w:rsidRPr="0082608B"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о дня</w:t>
      </w:r>
      <w:r w:rsidR="007776BA">
        <w:t>,</w:t>
      </w:r>
      <w:r>
        <w:t xml:space="preserve"> следующего после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 по «</w:t>
      </w:r>
      <w:r w:rsidR="00994DA8">
        <w:t>26</w:t>
      </w:r>
      <w:r>
        <w:t xml:space="preserve">» </w:t>
      </w:r>
      <w:r w:rsidR="00994DA8">
        <w:t>ноября</w:t>
      </w:r>
      <w:r>
        <w:t xml:space="preserve"> </w:t>
      </w:r>
      <w:r w:rsidR="0028103D">
        <w:t>20</w:t>
      </w:r>
      <w:r w:rsidR="00C239D9">
        <w:t>20</w:t>
      </w:r>
      <w:r>
        <w:t xml:space="preserve"> </w:t>
      </w:r>
      <w:r w:rsidRPr="00C649B2">
        <w:t>г. 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7776BA">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w:t>
      </w:r>
      <w:bookmarkStart w:id="0" w:name="_GoBack"/>
      <w:bookmarkEnd w:id="0"/>
      <w:r w:rsidRPr="00C649B2">
        <w:t>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 xml:space="preserve">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w:t>
      </w:r>
      <w:r w:rsidRPr="00C649B2">
        <w:lastRenderedPageBreak/>
        <w:t>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Pr="00C649B2"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2233CE" w:rsidRPr="00C649B2" w:rsidRDefault="002233CE" w:rsidP="002233CE">
      <w:pPr>
        <w:ind w:firstLine="708"/>
        <w:jc w:val="both"/>
      </w:pPr>
      <w:r w:rsidRPr="00C649B2">
        <w:t xml:space="preserve">Документация о запросе предложений для ознакомления также доступна в электронном виде </w:t>
      </w:r>
      <w:r w:rsidRPr="00206853">
        <w:t>в единой информационной системе</w:t>
      </w:r>
      <w:r w:rsidRPr="00C649B2">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Дата и время окончания срока подачи заявок на участие в запросе предложений 15 часов 00 минут «</w:t>
      </w:r>
      <w:r w:rsidR="00994DA8">
        <w:rPr>
          <w:b/>
          <w:u w:val="single"/>
        </w:rPr>
        <w:t>01</w:t>
      </w:r>
      <w:r w:rsidR="0028103D">
        <w:rPr>
          <w:b/>
          <w:u w:val="single"/>
        </w:rPr>
        <w:t xml:space="preserve">» </w:t>
      </w:r>
      <w:r w:rsidR="00994DA8">
        <w:rPr>
          <w:b/>
          <w:u w:val="single"/>
        </w:rPr>
        <w:t>декабря</w:t>
      </w:r>
      <w:r w:rsidR="0028103D">
        <w:rPr>
          <w:b/>
          <w:u w:val="single"/>
        </w:rPr>
        <w:t xml:space="preserve"> 20</w:t>
      </w:r>
      <w:r w:rsidR="00C239D9">
        <w:rPr>
          <w:b/>
          <w:u w:val="single"/>
        </w:rPr>
        <w:t>20</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8756F0">
        <w:t>02</w:t>
      </w:r>
      <w:r w:rsidR="002233CE">
        <w:t xml:space="preserve">» </w:t>
      </w:r>
      <w:r w:rsidR="008756F0">
        <w:t>декабря</w:t>
      </w:r>
      <w:r w:rsidR="002233CE">
        <w:t xml:space="preserve"> </w:t>
      </w:r>
      <w:r w:rsidR="00C550A0">
        <w:t>20</w:t>
      </w:r>
      <w:r w:rsidR="00C239D9">
        <w:t>20</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152529">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3F3B06">
        <w:t>требуется.</w:t>
      </w:r>
      <w:r w:rsidR="00B56378">
        <w:t xml:space="preserve"> </w:t>
      </w:r>
    </w:p>
    <w:p w:rsidR="002233CE" w:rsidRPr="00B56378" w:rsidRDefault="00B56378" w:rsidP="00B56378">
      <w:pPr>
        <w:spacing w:after="120"/>
        <w:ind w:firstLine="709"/>
        <w:jc w:val="both"/>
        <w:rPr>
          <w:b/>
        </w:rPr>
      </w:pPr>
      <w:r w:rsidRPr="00B56378">
        <w:rPr>
          <w:color w:val="000000" w:themeColor="text1"/>
        </w:rPr>
        <w:t xml:space="preserve">Сумма обеспечения Заявки предусмотрена в следующем размере: </w:t>
      </w:r>
      <w:r w:rsidR="008756F0" w:rsidRPr="008756F0">
        <w:rPr>
          <w:b/>
          <w:color w:val="000000" w:themeColor="text1"/>
        </w:rPr>
        <w:t>1 150 000</w:t>
      </w:r>
      <w:r w:rsidR="00B92448" w:rsidRPr="008756F0">
        <w:rPr>
          <w:b/>
          <w:color w:val="000000" w:themeColor="text1"/>
        </w:rPr>
        <w:t>,</w:t>
      </w:r>
      <w:r w:rsidR="00B92448">
        <w:rPr>
          <w:b/>
          <w:color w:val="000000" w:themeColor="text1"/>
        </w:rPr>
        <w:t>00</w:t>
      </w:r>
      <w:r w:rsidR="00C6342F" w:rsidRPr="00C6342F">
        <w:rPr>
          <w:b/>
          <w:color w:val="000000" w:themeColor="text1"/>
        </w:rPr>
        <w:t xml:space="preserve"> (</w:t>
      </w:r>
      <w:r w:rsidR="008756F0">
        <w:rPr>
          <w:b/>
          <w:color w:val="000000" w:themeColor="text1"/>
        </w:rPr>
        <w:t>Один миллион сто пятьдесят тысяч</w:t>
      </w:r>
      <w:r w:rsidR="00C6342F" w:rsidRPr="00C6342F">
        <w:rPr>
          <w:b/>
          <w:color w:val="000000" w:themeColor="text1"/>
        </w:rPr>
        <w:t>) рублей 00 коп</w:t>
      </w:r>
      <w:r w:rsidR="007F0F95">
        <w:rPr>
          <w:b/>
          <w:color w:val="000000" w:themeColor="text1"/>
        </w:rPr>
        <w:t>еек</w:t>
      </w:r>
      <w:r w:rsidR="00C6342F" w:rsidRPr="00C6342F">
        <w:rPr>
          <w:b/>
          <w:color w:val="000000" w:themeColor="text1"/>
        </w:rPr>
        <w:t xml:space="preserve"> (НДС не облагается)</w:t>
      </w:r>
      <w:r w:rsidRPr="00B56378">
        <w:rPr>
          <w:color w:val="000000" w:themeColor="text1"/>
        </w:rPr>
        <w:t>.</w:t>
      </w:r>
      <w:r>
        <w:rPr>
          <w:color w:val="000000" w:themeColor="text1"/>
        </w:rPr>
        <w:t xml:space="preserve"> </w:t>
      </w:r>
      <w:r w:rsidRPr="00B56378">
        <w:rPr>
          <w:bCs/>
          <w:iCs/>
          <w:color w:val="000000" w:themeColor="text1"/>
        </w:rPr>
        <w:t>Срок внесения: до окончания срока подачи заявок.</w:t>
      </w:r>
      <w:r>
        <w:rPr>
          <w:bCs/>
          <w:iCs/>
          <w:color w:val="000000" w:themeColor="text1"/>
        </w:rPr>
        <w:t xml:space="preserve"> </w:t>
      </w:r>
      <w:r w:rsidRPr="00B56378">
        <w:rPr>
          <w:bCs/>
          <w:iCs/>
          <w:color w:val="000000" w:themeColor="text1"/>
        </w:rPr>
        <w:t xml:space="preserve">Порядок внесения: </w:t>
      </w:r>
      <w:r w:rsidRPr="00B56378">
        <w:rPr>
          <w:color w:val="000000" w:themeColor="text1"/>
        </w:rPr>
        <w:t>Денежные средства вносятся участником на расчетный счет Заказчика</w:t>
      </w:r>
      <w:r w:rsidR="00152529">
        <w:rPr>
          <w:color w:val="000000" w:themeColor="text1"/>
        </w:rPr>
        <w:t>, указанный в документации по проведению запроса предложений</w:t>
      </w:r>
      <w:r>
        <w:rPr>
          <w:color w:val="000000" w:themeColor="text1"/>
        </w:rPr>
        <w:t>.</w:t>
      </w:r>
    </w:p>
    <w:p w:rsidR="00E76CCD" w:rsidRDefault="00E26948" w:rsidP="00E76CCD">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Pr>
          <w:rFonts w:eastAsia="Calibri"/>
          <w:lang w:eastAsia="en-US"/>
        </w:rPr>
        <w:t>установлено.</w:t>
      </w:r>
    </w:p>
    <w:p w:rsidR="002233CE" w:rsidRPr="00CD21D4" w:rsidRDefault="00E76CCD" w:rsidP="008405CD">
      <w:pPr>
        <w:spacing w:after="120"/>
        <w:ind w:firstLine="709"/>
        <w:jc w:val="both"/>
        <w:rPr>
          <w:b/>
        </w:rPr>
      </w:pPr>
      <w:r w:rsidRPr="00E76CCD">
        <w:rPr>
          <w:rFonts w:eastAsia="Calibri"/>
          <w:lang w:eastAsia="en-US"/>
        </w:rPr>
        <w:t xml:space="preserve">Сумма обеспечения исполнения обязательств по Договору предусмотрена в следующем размере: </w:t>
      </w:r>
      <w:r w:rsidR="008756F0" w:rsidRPr="008756F0">
        <w:rPr>
          <w:rFonts w:eastAsia="Calibri"/>
          <w:b/>
          <w:lang w:eastAsia="en-US"/>
        </w:rPr>
        <w:t xml:space="preserve">1 150 000,00 (Один миллион сто пятьдесят тысяч) рублей 00 </w:t>
      </w:r>
      <w:r w:rsidR="004137E1" w:rsidRPr="004137E1">
        <w:rPr>
          <w:rFonts w:eastAsia="Calibri"/>
          <w:b/>
          <w:lang w:eastAsia="en-US"/>
        </w:rPr>
        <w:t>копеек</w:t>
      </w:r>
      <w:r w:rsidR="004137E1">
        <w:rPr>
          <w:rFonts w:eastAsia="Calibri"/>
          <w:lang w:eastAsia="en-US"/>
        </w:rPr>
        <w:t>.</w:t>
      </w:r>
      <w:r>
        <w:rPr>
          <w:rFonts w:eastAsia="Calibri"/>
          <w:lang w:eastAsia="en-US"/>
        </w:rPr>
        <w:t xml:space="preserve"> </w:t>
      </w:r>
      <w:r w:rsidRPr="00E76CCD">
        <w:rPr>
          <w:rFonts w:eastAsia="Calibri"/>
          <w:lang w:eastAsia="en-US"/>
        </w:rPr>
        <w:t xml:space="preserve">В качестве обеспечения исполнения своих обязательств по Договору </w:t>
      </w:r>
      <w:r w:rsidRPr="00E76CCD">
        <w:rPr>
          <w:rFonts w:eastAsia="Calibri"/>
          <w:iCs/>
          <w:lang w:eastAsia="en-US"/>
        </w:rPr>
        <w:t>Исполнитель</w:t>
      </w:r>
      <w:r w:rsidRPr="00E76CCD">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5F4" w:rsidRDefault="00F005F4">
      <w:r>
        <w:separator/>
      </w:r>
    </w:p>
  </w:endnote>
  <w:endnote w:type="continuationSeparator" w:id="0">
    <w:p w:rsidR="00F005F4" w:rsidRDefault="00F0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5F4" w:rsidRDefault="00F005F4">
      <w:r>
        <w:separator/>
      </w:r>
    </w:p>
  </w:footnote>
  <w:footnote w:type="continuationSeparator" w:id="0">
    <w:p w:rsidR="00F005F4" w:rsidRDefault="00F00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60B3"/>
    <w:rsid w:val="00106588"/>
    <w:rsid w:val="00106A4E"/>
    <w:rsid w:val="0011003F"/>
    <w:rsid w:val="00114D8A"/>
    <w:rsid w:val="00131081"/>
    <w:rsid w:val="00142E00"/>
    <w:rsid w:val="001461B0"/>
    <w:rsid w:val="00152529"/>
    <w:rsid w:val="001528C3"/>
    <w:rsid w:val="001811FC"/>
    <w:rsid w:val="00190D86"/>
    <w:rsid w:val="0019594A"/>
    <w:rsid w:val="001B3FB6"/>
    <w:rsid w:val="001B59C0"/>
    <w:rsid w:val="001C3821"/>
    <w:rsid w:val="001D0998"/>
    <w:rsid w:val="001D7A7E"/>
    <w:rsid w:val="001F7AAB"/>
    <w:rsid w:val="00201368"/>
    <w:rsid w:val="00201B41"/>
    <w:rsid w:val="00203E08"/>
    <w:rsid w:val="00221699"/>
    <w:rsid w:val="002233CE"/>
    <w:rsid w:val="00227ADD"/>
    <w:rsid w:val="00235344"/>
    <w:rsid w:val="00235F2E"/>
    <w:rsid w:val="0025202B"/>
    <w:rsid w:val="00260977"/>
    <w:rsid w:val="00265FA6"/>
    <w:rsid w:val="00266B94"/>
    <w:rsid w:val="0027126E"/>
    <w:rsid w:val="0028103D"/>
    <w:rsid w:val="002852EF"/>
    <w:rsid w:val="002A2F13"/>
    <w:rsid w:val="002B56A7"/>
    <w:rsid w:val="002D748E"/>
    <w:rsid w:val="002F3D49"/>
    <w:rsid w:val="002F69FC"/>
    <w:rsid w:val="00304EA6"/>
    <w:rsid w:val="003213D0"/>
    <w:rsid w:val="00322005"/>
    <w:rsid w:val="00330BE0"/>
    <w:rsid w:val="00333AE6"/>
    <w:rsid w:val="00347D1E"/>
    <w:rsid w:val="003530A3"/>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632AA"/>
    <w:rsid w:val="0046510D"/>
    <w:rsid w:val="0047033B"/>
    <w:rsid w:val="004720F2"/>
    <w:rsid w:val="00484E74"/>
    <w:rsid w:val="00491B39"/>
    <w:rsid w:val="00495AA5"/>
    <w:rsid w:val="004B4C13"/>
    <w:rsid w:val="004B7513"/>
    <w:rsid w:val="004C2C3A"/>
    <w:rsid w:val="004C30A7"/>
    <w:rsid w:val="004D4765"/>
    <w:rsid w:val="004F214F"/>
    <w:rsid w:val="004F596D"/>
    <w:rsid w:val="00507D62"/>
    <w:rsid w:val="00512790"/>
    <w:rsid w:val="0052336E"/>
    <w:rsid w:val="00550E72"/>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657F"/>
    <w:rsid w:val="0061114E"/>
    <w:rsid w:val="00625BE0"/>
    <w:rsid w:val="0062607A"/>
    <w:rsid w:val="00627818"/>
    <w:rsid w:val="006279EF"/>
    <w:rsid w:val="00640FEB"/>
    <w:rsid w:val="00641344"/>
    <w:rsid w:val="00641A3C"/>
    <w:rsid w:val="0065048E"/>
    <w:rsid w:val="006537AB"/>
    <w:rsid w:val="006709A2"/>
    <w:rsid w:val="006901C8"/>
    <w:rsid w:val="00693543"/>
    <w:rsid w:val="00695BBC"/>
    <w:rsid w:val="006B7DD6"/>
    <w:rsid w:val="006C4567"/>
    <w:rsid w:val="006D2636"/>
    <w:rsid w:val="006E0FF2"/>
    <w:rsid w:val="006F3DD8"/>
    <w:rsid w:val="006F5AF7"/>
    <w:rsid w:val="007265FE"/>
    <w:rsid w:val="00737607"/>
    <w:rsid w:val="007439BA"/>
    <w:rsid w:val="007440BB"/>
    <w:rsid w:val="00746870"/>
    <w:rsid w:val="00751B76"/>
    <w:rsid w:val="00764253"/>
    <w:rsid w:val="00775209"/>
    <w:rsid w:val="0077543E"/>
    <w:rsid w:val="007776BA"/>
    <w:rsid w:val="007875BD"/>
    <w:rsid w:val="00791635"/>
    <w:rsid w:val="00793CC4"/>
    <w:rsid w:val="007A3658"/>
    <w:rsid w:val="007B13C2"/>
    <w:rsid w:val="007D3744"/>
    <w:rsid w:val="007D6C6D"/>
    <w:rsid w:val="007E7F3D"/>
    <w:rsid w:val="007F0F95"/>
    <w:rsid w:val="007F216E"/>
    <w:rsid w:val="007F324A"/>
    <w:rsid w:val="00807DCD"/>
    <w:rsid w:val="00813BD0"/>
    <w:rsid w:val="00822BF7"/>
    <w:rsid w:val="0082608B"/>
    <w:rsid w:val="0083433B"/>
    <w:rsid w:val="008364F1"/>
    <w:rsid w:val="008405CD"/>
    <w:rsid w:val="00874739"/>
    <w:rsid w:val="008756F0"/>
    <w:rsid w:val="00884938"/>
    <w:rsid w:val="00885D8E"/>
    <w:rsid w:val="008865F0"/>
    <w:rsid w:val="00887957"/>
    <w:rsid w:val="00892B25"/>
    <w:rsid w:val="008C32F4"/>
    <w:rsid w:val="008D0A28"/>
    <w:rsid w:val="008D6BE0"/>
    <w:rsid w:val="008E7D64"/>
    <w:rsid w:val="008F4A9C"/>
    <w:rsid w:val="00917299"/>
    <w:rsid w:val="009351BC"/>
    <w:rsid w:val="00936A86"/>
    <w:rsid w:val="009370DB"/>
    <w:rsid w:val="00946EA2"/>
    <w:rsid w:val="00952771"/>
    <w:rsid w:val="00953964"/>
    <w:rsid w:val="0098273E"/>
    <w:rsid w:val="00982D0F"/>
    <w:rsid w:val="00992B6B"/>
    <w:rsid w:val="00994DA8"/>
    <w:rsid w:val="00995C27"/>
    <w:rsid w:val="009A037E"/>
    <w:rsid w:val="009A780A"/>
    <w:rsid w:val="009B2380"/>
    <w:rsid w:val="009C426E"/>
    <w:rsid w:val="009D0A5B"/>
    <w:rsid w:val="009D0D86"/>
    <w:rsid w:val="009D48E7"/>
    <w:rsid w:val="009D7C06"/>
    <w:rsid w:val="009E2383"/>
    <w:rsid w:val="009F0869"/>
    <w:rsid w:val="009F1456"/>
    <w:rsid w:val="00A03025"/>
    <w:rsid w:val="00A06999"/>
    <w:rsid w:val="00A13E1A"/>
    <w:rsid w:val="00A27281"/>
    <w:rsid w:val="00A304CE"/>
    <w:rsid w:val="00A3255A"/>
    <w:rsid w:val="00A41AC6"/>
    <w:rsid w:val="00A43E81"/>
    <w:rsid w:val="00A45E74"/>
    <w:rsid w:val="00A463C1"/>
    <w:rsid w:val="00A5341D"/>
    <w:rsid w:val="00A566E9"/>
    <w:rsid w:val="00A70C1C"/>
    <w:rsid w:val="00A90564"/>
    <w:rsid w:val="00A94988"/>
    <w:rsid w:val="00AA0556"/>
    <w:rsid w:val="00AC3C3A"/>
    <w:rsid w:val="00AC724C"/>
    <w:rsid w:val="00AC7D21"/>
    <w:rsid w:val="00AE30C9"/>
    <w:rsid w:val="00AF1C17"/>
    <w:rsid w:val="00B037D4"/>
    <w:rsid w:val="00B07F6E"/>
    <w:rsid w:val="00B33AB0"/>
    <w:rsid w:val="00B40923"/>
    <w:rsid w:val="00B50E13"/>
    <w:rsid w:val="00B52210"/>
    <w:rsid w:val="00B56378"/>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F60"/>
    <w:rsid w:val="00C550A0"/>
    <w:rsid w:val="00C6342F"/>
    <w:rsid w:val="00C703F1"/>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347C7"/>
    <w:rsid w:val="00D43E9B"/>
    <w:rsid w:val="00D5209C"/>
    <w:rsid w:val="00D5284A"/>
    <w:rsid w:val="00D570C6"/>
    <w:rsid w:val="00D623E7"/>
    <w:rsid w:val="00D63902"/>
    <w:rsid w:val="00D7515B"/>
    <w:rsid w:val="00D966E7"/>
    <w:rsid w:val="00DB0430"/>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D2530"/>
    <w:rsid w:val="00ED3D17"/>
    <w:rsid w:val="00EE0F9C"/>
    <w:rsid w:val="00EE2262"/>
    <w:rsid w:val="00EE7454"/>
    <w:rsid w:val="00F005F4"/>
    <w:rsid w:val="00F01865"/>
    <w:rsid w:val="00F32D76"/>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58901"/>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2</Pages>
  <Words>902</Words>
  <Characters>5146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40</cp:revision>
  <cp:lastPrinted>2018-06-14T11:46:00Z</cp:lastPrinted>
  <dcterms:created xsi:type="dcterms:W3CDTF">2015-04-29T13:38:00Z</dcterms:created>
  <dcterms:modified xsi:type="dcterms:W3CDTF">2020-11-20T10:13:00Z</dcterms:modified>
</cp:coreProperties>
</file>